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212E3">
      <w:pPr>
        <w:pStyle w:val="2"/>
        <w:widowControl w:val="0"/>
        <w:numPr>
          <w:ilvl w:val="0"/>
          <w:numId w:val="0"/>
        </w:numPr>
        <w:spacing w:line="560" w:lineRule="exact"/>
        <w:jc w:val="left"/>
        <w:rPr>
          <w:rFonts w:hint="default" w:eastAsia="黑体" w:asciiTheme="minorHAnsi" w:hAnsiTheme="minorHAnsi" w:cstheme="minorBidi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Cs w:val="0"/>
          <w:kern w:val="2"/>
          <w:sz w:val="21"/>
          <w:szCs w:val="22"/>
          <w:lang w:val="en-US" w:eastAsia="zh-CN" w:bidi="ar-SA"/>
        </w:rPr>
        <w:t>附件</w:t>
      </w:r>
      <w:r>
        <w:rPr>
          <w:rFonts w:hint="eastAsia" w:asciiTheme="minorHAnsi" w:hAnsiTheme="minorHAnsi" w:cstheme="minorBidi"/>
          <w:bCs w:val="0"/>
          <w:kern w:val="2"/>
          <w:sz w:val="21"/>
          <w:szCs w:val="22"/>
          <w:lang w:val="en-US" w:eastAsia="zh-CN" w:bidi="ar-SA"/>
        </w:rPr>
        <w:t>1</w:t>
      </w:r>
    </w:p>
    <w:p w14:paraId="183C7AF5">
      <w:pPr>
        <w:pStyle w:val="2"/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拟纳入联动监管地块基本信息</w:t>
      </w:r>
    </w:p>
    <w:p w14:paraId="1BBCE2D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04"/>
        <w:gridCol w:w="1429"/>
        <w:gridCol w:w="1429"/>
        <w:gridCol w:w="1429"/>
        <w:gridCol w:w="1429"/>
        <w:gridCol w:w="1429"/>
        <w:gridCol w:w="1429"/>
        <w:gridCol w:w="1435"/>
        <w:gridCol w:w="2225"/>
      </w:tblGrid>
      <w:tr w14:paraId="329A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6A3B106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504" w:type="dxa"/>
            <w:vAlign w:val="center"/>
          </w:tcPr>
          <w:p w14:paraId="0BB3DC5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地块名称</w:t>
            </w:r>
          </w:p>
        </w:tc>
        <w:tc>
          <w:tcPr>
            <w:tcW w:w="1429" w:type="dxa"/>
            <w:vAlign w:val="center"/>
          </w:tcPr>
          <w:p w14:paraId="573760CC">
            <w:pPr>
              <w:jc w:val="center"/>
              <w:rPr>
                <w:rFonts w:hint="default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土地使用权人</w:t>
            </w:r>
          </w:p>
        </w:tc>
        <w:tc>
          <w:tcPr>
            <w:tcW w:w="1429" w:type="dxa"/>
            <w:vAlign w:val="center"/>
          </w:tcPr>
          <w:p w14:paraId="35F6B458">
            <w:pPr>
              <w:jc w:val="center"/>
              <w:rPr>
                <w:rFonts w:hint="default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土地使用权人联系方式</w:t>
            </w:r>
          </w:p>
        </w:tc>
        <w:tc>
          <w:tcPr>
            <w:tcW w:w="1429" w:type="dxa"/>
            <w:vAlign w:val="center"/>
          </w:tcPr>
          <w:p w14:paraId="1E513CFB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规划用途</w:t>
            </w:r>
          </w:p>
        </w:tc>
        <w:tc>
          <w:tcPr>
            <w:tcW w:w="1429" w:type="dxa"/>
            <w:vAlign w:val="center"/>
          </w:tcPr>
          <w:p w14:paraId="425E337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原用途</w:t>
            </w:r>
          </w:p>
        </w:tc>
        <w:tc>
          <w:tcPr>
            <w:tcW w:w="1429" w:type="dxa"/>
            <w:vAlign w:val="center"/>
          </w:tcPr>
          <w:p w14:paraId="24DF656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红线拐点坐标</w:t>
            </w:r>
          </w:p>
        </w:tc>
        <w:tc>
          <w:tcPr>
            <w:tcW w:w="1429" w:type="dxa"/>
            <w:vAlign w:val="center"/>
          </w:tcPr>
          <w:p w14:paraId="20DD134D">
            <w:pPr>
              <w:jc w:val="center"/>
              <w:rPr>
                <w:rFonts w:hint="default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四至范围</w:t>
            </w:r>
          </w:p>
        </w:tc>
        <w:tc>
          <w:tcPr>
            <w:tcW w:w="1435" w:type="dxa"/>
            <w:vAlign w:val="center"/>
          </w:tcPr>
          <w:p w14:paraId="32F97B1F">
            <w:pPr>
              <w:jc w:val="center"/>
              <w:rPr>
                <w:rFonts w:hint="default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面积</w:t>
            </w:r>
          </w:p>
        </w:tc>
        <w:tc>
          <w:tcPr>
            <w:tcW w:w="2225" w:type="dxa"/>
            <w:vAlign w:val="center"/>
          </w:tcPr>
          <w:p w14:paraId="629440D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备注</w:t>
            </w:r>
          </w:p>
        </w:tc>
      </w:tr>
      <w:tr w14:paraId="4467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F1A638E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1221D5F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067A3454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6E69CA22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44D94CD6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3CC54EB9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46914A8D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05DE2895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737F976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74C9DB7A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8F7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3BC8E132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1E3C9861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5053CBC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7640BBF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5F9F7F72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608100A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2D4C1ED6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2120B35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3EFCA96F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7318FD9D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F14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C68EC48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4C007666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7DC3FFC7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7E5F3F08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7EE60324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56D593E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76393CC9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0E46EB9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14E376E1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26A1AB51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491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582DDAE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7F1012E2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6BBB7D5E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0C3A22D6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7BE1DA7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03301C95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2BE8D9F0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4D175EE3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0FE404AE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3096B3A7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CE3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43B9B1B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39B293A0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0107A2A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0B4D2AAB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558AA74C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7B853C3F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36CC8E0F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9" w:type="dxa"/>
          </w:tcPr>
          <w:p w14:paraId="5964ACB1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 w14:paraId="47BC6E40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6AA44517"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FE73951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BBD1496">
      <w:pPr>
        <w:pStyle w:val="10"/>
        <w:spacing w:line="560" w:lineRule="exact"/>
        <w:ind w:left="0" w:leftChars="0" w:firstLine="0" w:firstLineChars="0"/>
        <w:jc w:val="left"/>
        <w:rPr>
          <w:rFonts w:hint="eastAsia" w:eastAsia="黑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433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1D7B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1D7B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20245"/>
    <w:multiLevelType w:val="multilevel"/>
    <w:tmpl w:val="77420245"/>
    <w:lvl w:ilvl="0" w:tentative="0">
      <w:start w:val="1"/>
      <w:numFmt w:val="japaneseCounting"/>
      <w:pStyle w:val="2"/>
      <w:suff w:val="nothing"/>
      <w:lvlText w:val="%1、"/>
      <w:lvlJc w:val="left"/>
      <w:pPr>
        <w:ind w:left="1288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99"/>
    <w:rsid w:val="00007478"/>
    <w:rsid w:val="000409F6"/>
    <w:rsid w:val="000901FA"/>
    <w:rsid w:val="000D3EC2"/>
    <w:rsid w:val="00100FB2"/>
    <w:rsid w:val="00140B38"/>
    <w:rsid w:val="0019028C"/>
    <w:rsid w:val="001E0C36"/>
    <w:rsid w:val="0021175A"/>
    <w:rsid w:val="002341B4"/>
    <w:rsid w:val="00290733"/>
    <w:rsid w:val="00290996"/>
    <w:rsid w:val="002D4BCE"/>
    <w:rsid w:val="002E4F99"/>
    <w:rsid w:val="002F55F1"/>
    <w:rsid w:val="0034012B"/>
    <w:rsid w:val="003C1F29"/>
    <w:rsid w:val="004057BA"/>
    <w:rsid w:val="00416B4A"/>
    <w:rsid w:val="004171C7"/>
    <w:rsid w:val="004277C3"/>
    <w:rsid w:val="00433581"/>
    <w:rsid w:val="004A231F"/>
    <w:rsid w:val="004C39F6"/>
    <w:rsid w:val="004E7B93"/>
    <w:rsid w:val="004F6277"/>
    <w:rsid w:val="005262BE"/>
    <w:rsid w:val="00600D46"/>
    <w:rsid w:val="00627E21"/>
    <w:rsid w:val="00634CB7"/>
    <w:rsid w:val="00646173"/>
    <w:rsid w:val="006B1DFB"/>
    <w:rsid w:val="007036C6"/>
    <w:rsid w:val="007309B9"/>
    <w:rsid w:val="00740E35"/>
    <w:rsid w:val="00772598"/>
    <w:rsid w:val="007B5C90"/>
    <w:rsid w:val="007C0A2B"/>
    <w:rsid w:val="007C4DE2"/>
    <w:rsid w:val="007E597B"/>
    <w:rsid w:val="007F5923"/>
    <w:rsid w:val="00827D7E"/>
    <w:rsid w:val="00862982"/>
    <w:rsid w:val="00876491"/>
    <w:rsid w:val="008B57B3"/>
    <w:rsid w:val="008C065C"/>
    <w:rsid w:val="008C12AF"/>
    <w:rsid w:val="008C3EE9"/>
    <w:rsid w:val="008D3473"/>
    <w:rsid w:val="00A627E2"/>
    <w:rsid w:val="00A65F28"/>
    <w:rsid w:val="00AB323F"/>
    <w:rsid w:val="00AD2F89"/>
    <w:rsid w:val="00AF1CDE"/>
    <w:rsid w:val="00BF39BE"/>
    <w:rsid w:val="00C00228"/>
    <w:rsid w:val="00D43FD0"/>
    <w:rsid w:val="00DA2BC8"/>
    <w:rsid w:val="00DA72D8"/>
    <w:rsid w:val="00E4307B"/>
    <w:rsid w:val="00E71420"/>
    <w:rsid w:val="00EE06E6"/>
    <w:rsid w:val="00F14864"/>
    <w:rsid w:val="00F15512"/>
    <w:rsid w:val="00F34F34"/>
    <w:rsid w:val="00F42618"/>
    <w:rsid w:val="00FC5926"/>
    <w:rsid w:val="00FF1F16"/>
    <w:rsid w:val="01761E20"/>
    <w:rsid w:val="04455AD9"/>
    <w:rsid w:val="053718C6"/>
    <w:rsid w:val="060E6ACB"/>
    <w:rsid w:val="064029FC"/>
    <w:rsid w:val="088776BF"/>
    <w:rsid w:val="0F2F1860"/>
    <w:rsid w:val="0F51668D"/>
    <w:rsid w:val="17EB6C6C"/>
    <w:rsid w:val="192C2EEE"/>
    <w:rsid w:val="22F52C0A"/>
    <w:rsid w:val="2CCD2190"/>
    <w:rsid w:val="306A7CB8"/>
    <w:rsid w:val="32957AA8"/>
    <w:rsid w:val="3784742D"/>
    <w:rsid w:val="37B564F7"/>
    <w:rsid w:val="38B90269"/>
    <w:rsid w:val="3ADB71A4"/>
    <w:rsid w:val="3F484083"/>
    <w:rsid w:val="425A194F"/>
    <w:rsid w:val="43226AFC"/>
    <w:rsid w:val="440305EA"/>
    <w:rsid w:val="45F3204A"/>
    <w:rsid w:val="49AF0FF8"/>
    <w:rsid w:val="4A410842"/>
    <w:rsid w:val="4F266000"/>
    <w:rsid w:val="5362532D"/>
    <w:rsid w:val="549534E0"/>
    <w:rsid w:val="55E24503"/>
    <w:rsid w:val="56933A4F"/>
    <w:rsid w:val="56CE44D4"/>
    <w:rsid w:val="577926D1"/>
    <w:rsid w:val="580C5508"/>
    <w:rsid w:val="5A7140A7"/>
    <w:rsid w:val="5AF36853"/>
    <w:rsid w:val="5B0E18F6"/>
    <w:rsid w:val="5B3329A6"/>
    <w:rsid w:val="5CC2408F"/>
    <w:rsid w:val="5F2A4998"/>
    <w:rsid w:val="5F9436B0"/>
    <w:rsid w:val="64F31399"/>
    <w:rsid w:val="6546044A"/>
    <w:rsid w:val="66FB5425"/>
    <w:rsid w:val="690A3B36"/>
    <w:rsid w:val="69AE2A5F"/>
    <w:rsid w:val="6E2D052A"/>
    <w:rsid w:val="6E6C4E5A"/>
    <w:rsid w:val="6ED0363B"/>
    <w:rsid w:val="6F354BD5"/>
    <w:rsid w:val="6FAC7C04"/>
    <w:rsid w:val="6FE00AB6"/>
    <w:rsid w:val="6FFD7DF0"/>
    <w:rsid w:val="70B36D70"/>
    <w:rsid w:val="74350DFC"/>
    <w:rsid w:val="75F0011F"/>
    <w:rsid w:val="76AE1110"/>
    <w:rsid w:val="7EF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numPr>
        <w:ilvl w:val="0"/>
        <w:numId w:val="1"/>
      </w:numPr>
      <w:spacing w:before="156" w:beforeLines="50" w:after="156" w:afterLines="50" w:line="360" w:lineRule="auto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标题 1 字符"/>
    <w:basedOn w:val="7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2812</Words>
  <Characters>2831</Characters>
  <Lines>38</Lines>
  <Paragraphs>10</Paragraphs>
  <TotalTime>53</TotalTime>
  <ScaleCrop>false</ScaleCrop>
  <LinksUpToDate>false</LinksUpToDate>
  <CharactersWithSpaces>2900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2024-11-18T03:42:00Z</dcterms:created>
  <dc:creator>hbj00001</dc:creator>
  <cp:lastModifiedBy>zsr</cp:lastModifiedBy>
  <cp:lastPrinted>2025-06-09T09:49:00Z</cp:lastPrinted>
  <dcterms:modified xsi:type="dcterms:W3CDTF">2025-12-31T04:00:30Z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eyJoZGlkIjoiMTJiNThkOTUwYjlhMDM3Y2Q5ZjFkZDc0YmIzMGUyMDkiLCJ1c2VySWQiOiIyMDg3NDk2OTYifQ==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D76E22A28C904D75BBA3BF6E60F78045_13</vt:lpwstr>
  </property>
</Properties>
</file>